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15B9370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C17CB">
        <w:rPr>
          <w:b/>
          <w:szCs w:val="24"/>
        </w:rPr>
        <w:t>11</w:t>
      </w:r>
      <w:r w:rsidRPr="00F51D70">
        <w:rPr>
          <w:b/>
          <w:szCs w:val="24"/>
        </w:rPr>
        <w:t>/</w:t>
      </w:r>
      <w:r w:rsidR="000C17CB">
        <w:rPr>
          <w:b/>
          <w:szCs w:val="24"/>
        </w:rPr>
        <w:t>I</w:t>
      </w:r>
      <w:r w:rsidRPr="00F51D70">
        <w:rPr>
          <w:b/>
          <w:szCs w:val="24"/>
        </w:rPr>
        <w:t>/202</w:t>
      </w:r>
      <w:r w:rsidR="00AE1577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DD9086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C76456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C76456">
        <w:rPr>
          <w:szCs w:val="24"/>
        </w:rPr>
        <w:t>1129</w:t>
      </w:r>
      <w:r w:rsidR="00AE1577">
        <w:rPr>
          <w:szCs w:val="24"/>
        </w:rPr>
        <w:t xml:space="preserve"> z </w:t>
      </w:r>
      <w:proofErr w:type="spellStart"/>
      <w:r w:rsidR="00AE1577">
        <w:rPr>
          <w:szCs w:val="24"/>
        </w:rPr>
        <w:t>późn</w:t>
      </w:r>
      <w:proofErr w:type="spellEnd"/>
      <w:r w:rsidR="00AE1577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2AE34F49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6D6577D0" w14:textId="77777777" w:rsidR="005E6A59" w:rsidRDefault="005E6A59" w:rsidP="001C36BE">
      <w:pPr>
        <w:jc w:val="center"/>
        <w:rPr>
          <w:szCs w:val="24"/>
        </w:rPr>
      </w:pPr>
    </w:p>
    <w:p w14:paraId="4E8B8AE7" w14:textId="55FE3E4B" w:rsidR="00F7237D" w:rsidRPr="003D0C7B" w:rsidRDefault="00AE1577" w:rsidP="00240FCC">
      <w:pPr>
        <w:ind w:right="142"/>
        <w:jc w:val="both"/>
        <w:rPr>
          <w:b/>
          <w:szCs w:val="24"/>
        </w:rPr>
      </w:pPr>
      <w:r w:rsidRPr="00AE1577">
        <w:rPr>
          <w:b/>
          <w:bCs/>
          <w:szCs w:val="24"/>
        </w:rPr>
        <w:t>Budowa oświetlenia przy ul. Kopalina na odcinku od nr 17 do nr 21</w:t>
      </w:r>
      <w:r w:rsidR="00A00E41">
        <w:rPr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68B24DA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5A4A34" w14:textId="77777777" w:rsidR="005E6A59" w:rsidRDefault="005E6A59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41B5" w14:textId="77777777" w:rsidR="000D3901" w:rsidRDefault="000D3901">
      <w:r>
        <w:separator/>
      </w:r>
    </w:p>
  </w:endnote>
  <w:endnote w:type="continuationSeparator" w:id="0">
    <w:p w14:paraId="0A73FBFF" w14:textId="77777777" w:rsidR="000D3901" w:rsidRDefault="000D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2DE3" w14:textId="77777777" w:rsidR="000D3901" w:rsidRDefault="000D3901">
      <w:r>
        <w:separator/>
      </w:r>
    </w:p>
  </w:footnote>
  <w:footnote w:type="continuationSeparator" w:id="0">
    <w:p w14:paraId="3D805068" w14:textId="77777777" w:rsidR="000D3901" w:rsidRDefault="000D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F5"/>
    <w:rsid w:val="000B07E6"/>
    <w:rsid w:val="000B67C5"/>
    <w:rsid w:val="000C17CB"/>
    <w:rsid w:val="000D3901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639CB"/>
    <w:rsid w:val="00470251"/>
    <w:rsid w:val="004E01D9"/>
    <w:rsid w:val="005325F2"/>
    <w:rsid w:val="00542BBA"/>
    <w:rsid w:val="00556BB4"/>
    <w:rsid w:val="005A0ADA"/>
    <w:rsid w:val="005C2C84"/>
    <w:rsid w:val="005E6A59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E1577"/>
    <w:rsid w:val="00AE3F56"/>
    <w:rsid w:val="00B00E12"/>
    <w:rsid w:val="00B35EDA"/>
    <w:rsid w:val="00B5373A"/>
    <w:rsid w:val="00B5790B"/>
    <w:rsid w:val="00B93D79"/>
    <w:rsid w:val="00BB5A63"/>
    <w:rsid w:val="00BD1686"/>
    <w:rsid w:val="00BF043F"/>
    <w:rsid w:val="00C44033"/>
    <w:rsid w:val="00C47C44"/>
    <w:rsid w:val="00C76456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14</cp:revision>
  <dcterms:created xsi:type="dcterms:W3CDTF">2021-03-16T12:59:00Z</dcterms:created>
  <dcterms:modified xsi:type="dcterms:W3CDTF">2022-02-02T08:00:00Z</dcterms:modified>
</cp:coreProperties>
</file>