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49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D31B505" w14:textId="38FB5365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CBB0FD4" w14:textId="589501CB" w:rsidR="00DA7719" w:rsidRPr="00397000" w:rsidRDefault="00DA7719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>
        <w:fldChar w:fldCharType="begin"/>
      </w:r>
      <w:r>
        <w:instrText xml:space="preserve"> INCLUDEPICTURE  "cid:image001.jpg@01D67093.F219F860" \* MERGEFORMATINET </w:instrText>
      </w:r>
      <w:r>
        <w:fldChar w:fldCharType="separate"/>
      </w:r>
      <w:r>
        <w:pict w14:anchorId="4F5AE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Belka mono-nowe logo_2017" style="width:453.9pt;height:49.45pt">
            <v:imagedata r:id="rId7" r:href="rId8"/>
          </v:shape>
        </w:pict>
      </w:r>
      <w:r>
        <w:fldChar w:fldCharType="end"/>
      </w:r>
    </w:p>
    <w:p w14:paraId="06FA65D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F20FD6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FA7647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3C6EF1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51CF43D5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76A339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04A39A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931A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87547F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6565B8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02BFA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7F79E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74860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7845D490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9F8905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3FC67FDF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246A2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390A03DC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042DBA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FF14925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FE21D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8E24BE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4C879153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07DEE8E9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0D99D84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20A3CD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DCD9871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35DFCB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7B403B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0006A02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AEFD4B2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DBFA82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3955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2AA455D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lastRenderedPageBreak/>
        <w:t>zakres mojego udziału przy wykonywaniu zamówienia będzie następujący:</w:t>
      </w:r>
    </w:p>
    <w:p w14:paraId="7D7EC87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DE4F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289D347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C7AEC35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12C4ADE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E508968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2B4126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131E48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121938A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6CA04E0A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CDEC5E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695A001C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CC314EE" w14:textId="77777777" w:rsidR="00974D48" w:rsidRDefault="00974D48"/>
    <w:sectPr w:rsidR="00974D48" w:rsidSect="00DF5F38">
      <w:head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55133" w14:textId="77777777" w:rsidR="00F07945" w:rsidRDefault="00F07945">
      <w:r>
        <w:separator/>
      </w:r>
    </w:p>
  </w:endnote>
  <w:endnote w:type="continuationSeparator" w:id="0">
    <w:p w14:paraId="76F5F7F6" w14:textId="77777777" w:rsidR="00F07945" w:rsidRDefault="00F0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93714" w14:textId="77777777" w:rsidR="00F07945" w:rsidRDefault="00F07945">
      <w:r>
        <w:separator/>
      </w:r>
    </w:p>
  </w:footnote>
  <w:footnote w:type="continuationSeparator" w:id="0">
    <w:p w14:paraId="5AF7FA4F" w14:textId="77777777" w:rsidR="00F07945" w:rsidRDefault="00F0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691A" w14:textId="3CBCFB23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DA7719">
      <w:t>9</w:t>
    </w:r>
    <w:r w:rsidR="003B7CE7">
      <w:t>/</w:t>
    </w:r>
    <w:r w:rsidR="00A72225">
      <w:t>V</w:t>
    </w:r>
    <w:r w:rsidR="00DA7719">
      <w:t>I</w:t>
    </w:r>
    <w:r w:rsidR="00CB75D9">
      <w:t>II</w:t>
    </w:r>
    <w:r w:rsidR="003B7CE7">
      <w:t>/20</w:t>
    </w:r>
    <w:r w:rsidR="00E65C70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E03DF3">
      <w:rPr>
        <w:b/>
        <w:sz w:val="20"/>
      </w:rPr>
      <w:t>10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25C00E7" w14:textId="77777777" w:rsidR="0014062E" w:rsidRDefault="00F07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30466C"/>
    <w:rsid w:val="00330D0A"/>
    <w:rsid w:val="00362245"/>
    <w:rsid w:val="003B4B56"/>
    <w:rsid w:val="003B7CE7"/>
    <w:rsid w:val="003C45BF"/>
    <w:rsid w:val="00413AF0"/>
    <w:rsid w:val="005D29B3"/>
    <w:rsid w:val="00711FFC"/>
    <w:rsid w:val="00763298"/>
    <w:rsid w:val="007B0F3F"/>
    <w:rsid w:val="00854A16"/>
    <w:rsid w:val="00934F57"/>
    <w:rsid w:val="00974D48"/>
    <w:rsid w:val="00A40A64"/>
    <w:rsid w:val="00A72225"/>
    <w:rsid w:val="00B96FD4"/>
    <w:rsid w:val="00CB75D9"/>
    <w:rsid w:val="00D15067"/>
    <w:rsid w:val="00DA7719"/>
    <w:rsid w:val="00DE0A24"/>
    <w:rsid w:val="00E03DF3"/>
    <w:rsid w:val="00E15032"/>
    <w:rsid w:val="00E65C70"/>
    <w:rsid w:val="00E65C75"/>
    <w:rsid w:val="00F0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265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7093.F219F8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10</cp:revision>
  <dcterms:created xsi:type="dcterms:W3CDTF">2019-09-23T07:20:00Z</dcterms:created>
  <dcterms:modified xsi:type="dcterms:W3CDTF">2020-08-12T10:48:00Z</dcterms:modified>
</cp:coreProperties>
</file>